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31013" w14:textId="1DA6D99B" w:rsidR="00C95B35" w:rsidRDefault="00C95B35" w:rsidP="00C95B3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D02135" wp14:editId="1B260BFE">
                <wp:simplePos x="0" y="0"/>
                <wp:positionH relativeFrom="column">
                  <wp:posOffset>5419725</wp:posOffset>
                </wp:positionH>
                <wp:positionV relativeFrom="paragraph">
                  <wp:posOffset>-228600</wp:posOffset>
                </wp:positionV>
                <wp:extent cx="1628775" cy="12954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6BCC7" w14:textId="77777777" w:rsidR="00C95B35" w:rsidRPr="00EE62C9" w:rsidRDefault="00C95B35" w:rsidP="00C95B3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E62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Please Check</w:t>
                            </w:r>
                          </w:p>
                          <w:p w14:paraId="7DD505EA" w14:textId="77777777" w:rsidR="00C95B35" w:rsidRDefault="00C95B35" w:rsidP="00C95B35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Fall (Sept-Nov)</w:t>
                            </w:r>
                          </w:p>
                          <w:p w14:paraId="7050EA3A" w14:textId="77777777" w:rsidR="00C95B35" w:rsidRDefault="00C95B35" w:rsidP="00C95B35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Winter (Dec-Feb)</w:t>
                            </w:r>
                          </w:p>
                          <w:p w14:paraId="6B369599" w14:textId="77777777" w:rsidR="00C95B35" w:rsidRDefault="00C95B35" w:rsidP="00C95B35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Spring (Mar-May)</w:t>
                            </w:r>
                          </w:p>
                          <w:p w14:paraId="28160964" w14:textId="77777777" w:rsidR="00C95B35" w:rsidRDefault="00C95B35" w:rsidP="00C95B35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0213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26.75pt;margin-top:-18pt;width:128.25pt;height:10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" filled="f" stroked="f">
                <v:textbox>
                  <w:txbxContent>
                    <w:p w14:paraId="3C96BCC7" w14:textId="77777777" w:rsidR="00C95B35" w:rsidRPr="00EE62C9" w:rsidRDefault="00C95B35" w:rsidP="00C95B3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E62C9">
                        <w:rPr>
                          <w:b/>
                          <w:bCs/>
                          <w:sz w:val="20"/>
                          <w:szCs w:val="20"/>
                        </w:rPr>
                        <w:t>Please Check</w:t>
                      </w:r>
                    </w:p>
                    <w:p w14:paraId="7DD505EA" w14:textId="77777777" w:rsidR="00C95B35" w:rsidRDefault="00C95B35" w:rsidP="00C95B35">
                      <w:pPr>
                        <w:numPr>
                          <w:ilvl w:val="0"/>
                          <w:numId w:val="10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Fall (Sept-Nov)</w:t>
                      </w:r>
                    </w:p>
                    <w:p w14:paraId="7050EA3A" w14:textId="77777777" w:rsidR="00C95B35" w:rsidRDefault="00C95B35" w:rsidP="00C95B35">
                      <w:pPr>
                        <w:numPr>
                          <w:ilvl w:val="0"/>
                          <w:numId w:val="10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Winter (Dec-Feb)</w:t>
                      </w:r>
                    </w:p>
                    <w:p w14:paraId="6B369599" w14:textId="77777777" w:rsidR="00C95B35" w:rsidRDefault="00C95B35" w:rsidP="00C95B35">
                      <w:pPr>
                        <w:numPr>
                          <w:ilvl w:val="0"/>
                          <w:numId w:val="10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Spring (Mar-May)</w:t>
                      </w:r>
                    </w:p>
                    <w:p w14:paraId="28160964" w14:textId="77777777" w:rsidR="00C95B35" w:rsidRDefault="00C95B35" w:rsidP="00C95B35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JOHNSON O’MALLEY</w:t>
      </w:r>
    </w:p>
    <w:p w14:paraId="093CA570" w14:textId="77777777" w:rsidR="00C95B35" w:rsidRDefault="00C95B35" w:rsidP="00C95B35">
      <w:pPr>
        <w:jc w:val="center"/>
      </w:pPr>
      <w:r>
        <w:t>LOCAL INDIAN EDUCATION COMMITTEE (IEC)</w:t>
      </w:r>
    </w:p>
    <w:p w14:paraId="76A368F7" w14:textId="77777777" w:rsidR="00C95B35" w:rsidRDefault="00C95B35" w:rsidP="00C95B35">
      <w:pPr>
        <w:jc w:val="center"/>
        <w:rPr>
          <w:b/>
          <w:bCs/>
        </w:rPr>
      </w:pPr>
      <w:r>
        <w:rPr>
          <w:b/>
          <w:bCs/>
        </w:rPr>
        <w:t>IEC TRIANNUAL REPORT</w:t>
      </w:r>
    </w:p>
    <w:p w14:paraId="75FEBD2B" w14:textId="77777777" w:rsidR="00C95B35" w:rsidRDefault="00C95B35" w:rsidP="00C95B35">
      <w:pPr>
        <w:jc w:val="center"/>
        <w:rPr>
          <w:b/>
          <w:bCs/>
        </w:rPr>
      </w:pPr>
    </w:p>
    <w:p w14:paraId="48AC1B1F" w14:textId="77777777" w:rsidR="00C95B35" w:rsidRDefault="00C95B35" w:rsidP="00C95B35">
      <w:pPr>
        <w:jc w:val="center"/>
        <w:rPr>
          <w:b/>
          <w:bCs/>
        </w:rPr>
      </w:pPr>
      <w:r>
        <w:rPr>
          <w:b/>
          <w:bCs/>
        </w:rPr>
        <w:t xml:space="preserve">IEC SCHOOL / NAME: __________________________ </w:t>
      </w:r>
    </w:p>
    <w:p w14:paraId="0D9961E3" w14:textId="77777777" w:rsidR="00C95B35" w:rsidRPr="00386D0E" w:rsidRDefault="00C95B35" w:rsidP="00C95B35">
      <w:pPr>
        <w:jc w:val="center"/>
        <w:rPr>
          <w:sz w:val="20"/>
          <w:szCs w:val="20"/>
        </w:rPr>
      </w:pPr>
    </w:p>
    <w:p w14:paraId="504CEAF9" w14:textId="77777777" w:rsidR="00C95B35" w:rsidRPr="00386D0E" w:rsidRDefault="00C95B35" w:rsidP="00C95B35">
      <w:pPr>
        <w:jc w:val="center"/>
        <w:rPr>
          <w:i/>
          <w:iCs/>
          <w:sz w:val="20"/>
          <w:szCs w:val="20"/>
        </w:rPr>
      </w:pPr>
      <w:r w:rsidRPr="00386D0E">
        <w:rPr>
          <w:i/>
          <w:iCs/>
          <w:sz w:val="20"/>
          <w:szCs w:val="20"/>
        </w:rPr>
        <w:t>NOTE: The information on this report should cover the Johnson O’Malley Program and eligible Johnson O’Malley student</w:t>
      </w:r>
      <w:r>
        <w:rPr>
          <w:i/>
          <w:iCs/>
          <w:sz w:val="20"/>
          <w:szCs w:val="20"/>
        </w:rPr>
        <w:t>s</w:t>
      </w:r>
      <w:r w:rsidRPr="00386D0E">
        <w:rPr>
          <w:i/>
          <w:iCs/>
          <w:sz w:val="20"/>
          <w:szCs w:val="20"/>
        </w:rPr>
        <w:t xml:space="preserve"> only.</w:t>
      </w:r>
    </w:p>
    <w:p w14:paraId="31DF446D" w14:textId="77777777" w:rsidR="00C95B35" w:rsidRPr="00DB7ADC" w:rsidRDefault="00C95B35" w:rsidP="00C95B35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5402"/>
      </w:tblGrid>
      <w:tr w:rsidR="00C95B35" w:rsidRPr="000C51A3" w14:paraId="65CDAEFA" w14:textId="77777777" w:rsidTr="00D72656">
        <w:tc>
          <w:tcPr>
            <w:tcW w:w="5508" w:type="dxa"/>
            <w:shd w:val="clear" w:color="auto" w:fill="auto"/>
          </w:tcPr>
          <w:p w14:paraId="5D50C7A3" w14:textId="77777777" w:rsidR="00C95B35" w:rsidRPr="000C51A3" w:rsidRDefault="00C95B35" w:rsidP="00D72656">
            <w:pPr>
              <w:rPr>
                <w:sz w:val="22"/>
                <w:szCs w:val="22"/>
              </w:rPr>
            </w:pPr>
            <w:r w:rsidRPr="000C51A3">
              <w:rPr>
                <w:sz w:val="22"/>
                <w:szCs w:val="22"/>
              </w:rPr>
              <w:t>School JOM Contact Name:</w:t>
            </w:r>
          </w:p>
        </w:tc>
        <w:tc>
          <w:tcPr>
            <w:tcW w:w="5508" w:type="dxa"/>
            <w:shd w:val="clear" w:color="auto" w:fill="auto"/>
          </w:tcPr>
          <w:p w14:paraId="7F07A156" w14:textId="77777777" w:rsidR="00C95B35" w:rsidRPr="000C51A3" w:rsidRDefault="00C95B35" w:rsidP="00D72656">
            <w:pPr>
              <w:rPr>
                <w:sz w:val="22"/>
                <w:szCs w:val="22"/>
              </w:rPr>
            </w:pPr>
            <w:r w:rsidRPr="000C51A3">
              <w:rPr>
                <w:sz w:val="22"/>
                <w:szCs w:val="22"/>
              </w:rPr>
              <w:t>Phone/Email:</w:t>
            </w:r>
          </w:p>
          <w:p w14:paraId="62C55A60" w14:textId="77777777" w:rsidR="00C95B35" w:rsidRPr="000C51A3" w:rsidRDefault="00C95B35" w:rsidP="00D72656">
            <w:pPr>
              <w:rPr>
                <w:sz w:val="22"/>
                <w:szCs w:val="22"/>
              </w:rPr>
            </w:pPr>
          </w:p>
          <w:p w14:paraId="4828F1B6" w14:textId="77777777" w:rsidR="00C95B35" w:rsidRPr="000C51A3" w:rsidRDefault="00C95B35" w:rsidP="00D72656">
            <w:pPr>
              <w:rPr>
                <w:sz w:val="22"/>
                <w:szCs w:val="22"/>
              </w:rPr>
            </w:pPr>
          </w:p>
        </w:tc>
      </w:tr>
    </w:tbl>
    <w:p w14:paraId="1EBEA130" w14:textId="77777777" w:rsidR="00C95B35" w:rsidRPr="00386D0E" w:rsidRDefault="00C95B35" w:rsidP="00C95B35">
      <w:pPr>
        <w:rPr>
          <w:b/>
          <w:bCs/>
          <w:sz w:val="12"/>
          <w:szCs w:val="12"/>
        </w:rPr>
      </w:pPr>
    </w:p>
    <w:p w14:paraId="123A654A" w14:textId="77777777" w:rsidR="00C95B35" w:rsidRPr="00DB7ADC" w:rsidRDefault="00C95B35" w:rsidP="00C95B35">
      <w:pPr>
        <w:rPr>
          <w:b/>
          <w:bCs/>
          <w:sz w:val="22"/>
          <w:szCs w:val="22"/>
        </w:rPr>
      </w:pPr>
      <w:r w:rsidRPr="00DB7ADC">
        <w:rPr>
          <w:b/>
          <w:bCs/>
          <w:sz w:val="22"/>
          <w:szCs w:val="22"/>
        </w:rPr>
        <w:t>REQUIRED ANNUAL JOM DOCUMENTATION:</w:t>
      </w:r>
    </w:p>
    <w:p w14:paraId="654C79DC" w14:textId="77777777" w:rsidR="00C95B35" w:rsidRPr="00DB7ADC" w:rsidRDefault="00C95B35" w:rsidP="00C95B35">
      <w:pPr>
        <w:rPr>
          <w:b/>
          <w:bCs/>
          <w:sz w:val="22"/>
          <w:szCs w:val="22"/>
        </w:rPr>
      </w:pPr>
    </w:p>
    <w:p w14:paraId="41EBCCAE" w14:textId="77777777" w:rsidR="00C95B35" w:rsidRPr="00DB7ADC" w:rsidRDefault="00C95B35" w:rsidP="00C95B35">
      <w:pPr>
        <w:numPr>
          <w:ilvl w:val="0"/>
          <w:numId w:val="11"/>
        </w:numPr>
        <w:spacing w:after="120"/>
        <w:rPr>
          <w:sz w:val="22"/>
          <w:szCs w:val="22"/>
        </w:rPr>
      </w:pPr>
      <w:r w:rsidRPr="00DB7ADC">
        <w:rPr>
          <w:sz w:val="22"/>
          <w:szCs w:val="22"/>
        </w:rPr>
        <w:t>IEC Membership List</w:t>
      </w:r>
      <w:r w:rsidRPr="00DB7ADC">
        <w:rPr>
          <w:sz w:val="22"/>
          <w:szCs w:val="22"/>
        </w:rPr>
        <w:tab/>
      </w:r>
      <w:r w:rsidRPr="00DB7ADC">
        <w:rPr>
          <w:sz w:val="22"/>
          <w:szCs w:val="22"/>
        </w:rPr>
        <w:tab/>
      </w:r>
      <w:r w:rsidRPr="00DB7ADC">
        <w:rPr>
          <w:sz w:val="22"/>
          <w:szCs w:val="22"/>
        </w:rPr>
        <w:tab/>
      </w:r>
      <w:r w:rsidRPr="00DB7ADC">
        <w:rPr>
          <w:sz w:val="22"/>
          <w:szCs w:val="22"/>
        </w:rPr>
        <w:tab/>
      </w:r>
      <w:r w:rsidRPr="00DB7ADC">
        <w:rPr>
          <w:sz w:val="22"/>
          <w:szCs w:val="22"/>
        </w:rPr>
        <w:tab/>
        <w:t>Date Completed: ______________</w:t>
      </w:r>
    </w:p>
    <w:p w14:paraId="0E180E4C" w14:textId="77777777" w:rsidR="00C95B35" w:rsidRPr="00DB7ADC" w:rsidRDefault="00C95B35" w:rsidP="00C95B35">
      <w:pPr>
        <w:numPr>
          <w:ilvl w:val="0"/>
          <w:numId w:val="11"/>
        </w:numPr>
        <w:spacing w:after="120"/>
        <w:rPr>
          <w:sz w:val="22"/>
          <w:szCs w:val="22"/>
        </w:rPr>
      </w:pPr>
      <w:r w:rsidRPr="00DB7ADC">
        <w:rPr>
          <w:sz w:val="22"/>
          <w:szCs w:val="22"/>
        </w:rPr>
        <w:t>IEC Bylaw Review</w:t>
      </w:r>
      <w:r w:rsidRPr="00DB7ADC">
        <w:rPr>
          <w:sz w:val="22"/>
          <w:szCs w:val="22"/>
        </w:rPr>
        <w:tab/>
      </w:r>
      <w:r w:rsidRPr="00DB7ADC">
        <w:rPr>
          <w:sz w:val="22"/>
          <w:szCs w:val="22"/>
        </w:rPr>
        <w:tab/>
      </w:r>
      <w:r w:rsidRPr="00DB7ADC">
        <w:rPr>
          <w:sz w:val="22"/>
          <w:szCs w:val="22"/>
        </w:rPr>
        <w:tab/>
      </w:r>
      <w:r w:rsidRPr="00DB7ADC">
        <w:rPr>
          <w:sz w:val="22"/>
          <w:szCs w:val="22"/>
        </w:rPr>
        <w:tab/>
      </w:r>
      <w:r w:rsidRPr="00DB7ADC">
        <w:rPr>
          <w:sz w:val="22"/>
          <w:szCs w:val="22"/>
        </w:rPr>
        <w:tab/>
        <w:t>Date Completed: ______________</w:t>
      </w:r>
    </w:p>
    <w:p w14:paraId="4BE94057" w14:textId="77777777" w:rsidR="00C95B35" w:rsidRPr="00DB7ADC" w:rsidRDefault="00C95B35" w:rsidP="00C95B35">
      <w:pPr>
        <w:numPr>
          <w:ilvl w:val="0"/>
          <w:numId w:val="11"/>
        </w:numPr>
        <w:spacing w:after="120"/>
        <w:rPr>
          <w:sz w:val="22"/>
          <w:szCs w:val="22"/>
        </w:rPr>
      </w:pPr>
      <w:r w:rsidRPr="00DB7ADC">
        <w:rPr>
          <w:sz w:val="22"/>
          <w:szCs w:val="22"/>
        </w:rPr>
        <w:t>Needs Assessment Survey and Results</w:t>
      </w:r>
      <w:r w:rsidRPr="00DB7ADC">
        <w:rPr>
          <w:sz w:val="22"/>
          <w:szCs w:val="22"/>
        </w:rPr>
        <w:tab/>
      </w:r>
      <w:r w:rsidRPr="00DB7AD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B7ADC">
        <w:rPr>
          <w:sz w:val="22"/>
          <w:szCs w:val="22"/>
        </w:rPr>
        <w:t>Date Completed: ______________</w:t>
      </w:r>
    </w:p>
    <w:p w14:paraId="4E56356D" w14:textId="77777777" w:rsidR="00C95B35" w:rsidRPr="00DB7ADC" w:rsidRDefault="00C95B35" w:rsidP="00C95B35">
      <w:pPr>
        <w:numPr>
          <w:ilvl w:val="0"/>
          <w:numId w:val="11"/>
        </w:numPr>
        <w:spacing w:after="120"/>
        <w:rPr>
          <w:sz w:val="22"/>
          <w:szCs w:val="22"/>
        </w:rPr>
      </w:pPr>
      <w:r w:rsidRPr="00DB7ADC">
        <w:rPr>
          <w:sz w:val="22"/>
          <w:szCs w:val="22"/>
        </w:rPr>
        <w:t>Notice of Public Hearing or Newsletter</w:t>
      </w:r>
      <w:r w:rsidRPr="00DB7ADC">
        <w:rPr>
          <w:sz w:val="22"/>
          <w:szCs w:val="22"/>
        </w:rPr>
        <w:tab/>
      </w:r>
      <w:r w:rsidRPr="00DB7AD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B7ADC">
        <w:rPr>
          <w:sz w:val="22"/>
          <w:szCs w:val="22"/>
        </w:rPr>
        <w:t>Date Completed: ______________</w:t>
      </w:r>
    </w:p>
    <w:p w14:paraId="5C4C7F0C" w14:textId="77777777" w:rsidR="00C95B35" w:rsidRPr="00DB7ADC" w:rsidRDefault="00C95B35" w:rsidP="00C95B35">
      <w:pPr>
        <w:numPr>
          <w:ilvl w:val="0"/>
          <w:numId w:val="11"/>
        </w:numPr>
        <w:spacing w:after="120"/>
        <w:rPr>
          <w:sz w:val="22"/>
          <w:szCs w:val="22"/>
        </w:rPr>
      </w:pPr>
      <w:r w:rsidRPr="00DB7ADC">
        <w:rPr>
          <w:sz w:val="22"/>
          <w:szCs w:val="22"/>
        </w:rPr>
        <w:t>Education Plan (1-, 2-, or 3-Year Plan)</w:t>
      </w:r>
      <w:r w:rsidRPr="00DB7ADC">
        <w:rPr>
          <w:sz w:val="22"/>
          <w:szCs w:val="22"/>
        </w:rPr>
        <w:tab/>
      </w:r>
      <w:r w:rsidRPr="00DB7AD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B7ADC">
        <w:rPr>
          <w:sz w:val="22"/>
          <w:szCs w:val="22"/>
        </w:rPr>
        <w:t>Date Completed: ______________</w:t>
      </w:r>
    </w:p>
    <w:p w14:paraId="7DB2D123" w14:textId="77777777" w:rsidR="00C95B35" w:rsidRDefault="00C95B35" w:rsidP="00C95B35">
      <w:pPr>
        <w:numPr>
          <w:ilvl w:val="0"/>
          <w:numId w:val="11"/>
        </w:numPr>
        <w:spacing w:after="120"/>
        <w:rPr>
          <w:sz w:val="22"/>
          <w:szCs w:val="22"/>
        </w:rPr>
      </w:pPr>
      <w:r w:rsidRPr="00DB7ADC">
        <w:rPr>
          <w:sz w:val="22"/>
          <w:szCs w:val="22"/>
        </w:rPr>
        <w:t>Annual Budget</w:t>
      </w:r>
      <w:r w:rsidRPr="00DB7ADC">
        <w:rPr>
          <w:sz w:val="22"/>
          <w:szCs w:val="22"/>
        </w:rPr>
        <w:tab/>
      </w:r>
      <w:r w:rsidRPr="00DB7ADC">
        <w:rPr>
          <w:sz w:val="22"/>
          <w:szCs w:val="22"/>
        </w:rPr>
        <w:tab/>
      </w:r>
      <w:r w:rsidRPr="00DB7ADC">
        <w:rPr>
          <w:sz w:val="22"/>
          <w:szCs w:val="22"/>
        </w:rPr>
        <w:tab/>
      </w:r>
      <w:r w:rsidRPr="00DB7ADC">
        <w:rPr>
          <w:sz w:val="22"/>
          <w:szCs w:val="22"/>
        </w:rPr>
        <w:tab/>
      </w:r>
      <w:r w:rsidRPr="00DB7AD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B7ADC">
        <w:rPr>
          <w:sz w:val="22"/>
          <w:szCs w:val="22"/>
        </w:rPr>
        <w:t>Date Completed: ______________</w:t>
      </w:r>
    </w:p>
    <w:p w14:paraId="500E2D7D" w14:textId="77777777" w:rsidR="00C95B35" w:rsidRPr="00386D0E" w:rsidRDefault="00C95B35" w:rsidP="00C95B35">
      <w:pPr>
        <w:ind w:left="720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2898"/>
        <w:gridCol w:w="2479"/>
        <w:gridCol w:w="2916"/>
      </w:tblGrid>
      <w:tr w:rsidR="00C95B35" w:rsidRPr="000C51A3" w14:paraId="0E7D3718" w14:textId="77777777" w:rsidTr="00D72656">
        <w:tc>
          <w:tcPr>
            <w:tcW w:w="11016" w:type="dxa"/>
            <w:gridSpan w:val="4"/>
            <w:shd w:val="clear" w:color="auto" w:fill="E7E6E6"/>
            <w:vAlign w:val="center"/>
          </w:tcPr>
          <w:p w14:paraId="4AF40554" w14:textId="77777777" w:rsidR="00C95B35" w:rsidRPr="000C51A3" w:rsidRDefault="00C95B35" w:rsidP="00D72656">
            <w:pPr>
              <w:jc w:val="center"/>
              <w:rPr>
                <w:sz w:val="22"/>
                <w:szCs w:val="22"/>
              </w:rPr>
            </w:pPr>
            <w:r w:rsidRPr="000C51A3">
              <w:rPr>
                <w:b/>
                <w:bCs/>
                <w:sz w:val="22"/>
                <w:szCs w:val="22"/>
              </w:rPr>
              <w:t>STUDENT SUMMARY</w:t>
            </w:r>
          </w:p>
        </w:tc>
      </w:tr>
      <w:tr w:rsidR="00C95B35" w:rsidRPr="000C51A3" w14:paraId="0B707C12" w14:textId="77777777" w:rsidTr="00D72656">
        <w:tc>
          <w:tcPr>
            <w:tcW w:w="2538" w:type="dxa"/>
            <w:shd w:val="clear" w:color="auto" w:fill="F2F2F2"/>
            <w:vAlign w:val="center"/>
          </w:tcPr>
          <w:p w14:paraId="74B74372" w14:textId="77777777" w:rsidR="00C95B35" w:rsidRPr="000C51A3" w:rsidRDefault="00C95B35" w:rsidP="00D72656">
            <w:pPr>
              <w:jc w:val="right"/>
              <w:rPr>
                <w:sz w:val="22"/>
                <w:szCs w:val="22"/>
              </w:rPr>
            </w:pPr>
            <w:r w:rsidRPr="000C51A3">
              <w:rPr>
                <w:sz w:val="22"/>
                <w:szCs w:val="22"/>
              </w:rPr>
              <w:t>Number of JOM Eligible Students Counted</w:t>
            </w:r>
          </w:p>
        </w:tc>
        <w:tc>
          <w:tcPr>
            <w:tcW w:w="2970" w:type="dxa"/>
            <w:shd w:val="clear" w:color="auto" w:fill="auto"/>
          </w:tcPr>
          <w:p w14:paraId="35A3614E" w14:textId="77777777" w:rsidR="00C95B35" w:rsidRPr="000C51A3" w:rsidRDefault="00C95B35" w:rsidP="00D7265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2F2F2"/>
          </w:tcPr>
          <w:p w14:paraId="57D8AE99" w14:textId="77777777" w:rsidR="00C95B35" w:rsidRPr="000C51A3" w:rsidRDefault="00C95B35" w:rsidP="00D72656">
            <w:pPr>
              <w:jc w:val="right"/>
              <w:rPr>
                <w:sz w:val="22"/>
                <w:szCs w:val="22"/>
              </w:rPr>
            </w:pPr>
            <w:r w:rsidRPr="000C51A3">
              <w:rPr>
                <w:sz w:val="22"/>
                <w:szCs w:val="22"/>
              </w:rPr>
              <w:t>Number of JOM Students Actually Served (to date)</w:t>
            </w:r>
          </w:p>
        </w:tc>
        <w:tc>
          <w:tcPr>
            <w:tcW w:w="2988" w:type="dxa"/>
            <w:shd w:val="clear" w:color="auto" w:fill="auto"/>
          </w:tcPr>
          <w:p w14:paraId="2EAF0571" w14:textId="77777777" w:rsidR="00C95B35" w:rsidRPr="000C51A3" w:rsidRDefault="00C95B35" w:rsidP="00D72656">
            <w:pPr>
              <w:rPr>
                <w:sz w:val="22"/>
                <w:szCs w:val="22"/>
              </w:rPr>
            </w:pPr>
          </w:p>
        </w:tc>
      </w:tr>
      <w:tr w:rsidR="00C95B35" w:rsidRPr="000C51A3" w14:paraId="135EA1FC" w14:textId="77777777" w:rsidTr="00D72656">
        <w:trPr>
          <w:trHeight w:val="576"/>
        </w:trPr>
        <w:tc>
          <w:tcPr>
            <w:tcW w:w="2538" w:type="dxa"/>
            <w:shd w:val="clear" w:color="auto" w:fill="F2F2F2"/>
            <w:vAlign w:val="center"/>
          </w:tcPr>
          <w:p w14:paraId="755484F8" w14:textId="77777777" w:rsidR="00C95B35" w:rsidRPr="000C51A3" w:rsidRDefault="00C95B35" w:rsidP="00D72656">
            <w:pPr>
              <w:spacing w:after="120"/>
              <w:jc w:val="right"/>
              <w:rPr>
                <w:sz w:val="22"/>
                <w:szCs w:val="22"/>
              </w:rPr>
            </w:pPr>
            <w:r w:rsidRPr="000C51A3">
              <w:rPr>
                <w:sz w:val="22"/>
                <w:szCs w:val="22"/>
              </w:rPr>
              <w:t>Grade Levels Counted</w:t>
            </w:r>
          </w:p>
        </w:tc>
        <w:tc>
          <w:tcPr>
            <w:tcW w:w="2970" w:type="dxa"/>
            <w:shd w:val="clear" w:color="auto" w:fill="auto"/>
          </w:tcPr>
          <w:p w14:paraId="467E1468" w14:textId="77777777" w:rsidR="00C95B35" w:rsidRPr="000C51A3" w:rsidRDefault="00C95B35" w:rsidP="00D72656">
            <w:pPr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2F2F2"/>
            <w:vAlign w:val="center"/>
          </w:tcPr>
          <w:p w14:paraId="6DE1AC6D" w14:textId="77777777" w:rsidR="00C95B35" w:rsidRDefault="00C95B35" w:rsidP="00D72656">
            <w:pPr>
              <w:jc w:val="right"/>
              <w:rPr>
                <w:sz w:val="22"/>
                <w:szCs w:val="22"/>
              </w:rPr>
            </w:pPr>
            <w:r w:rsidRPr="000C51A3">
              <w:rPr>
                <w:sz w:val="22"/>
                <w:szCs w:val="22"/>
              </w:rPr>
              <w:t>Grade Levels Served</w:t>
            </w:r>
            <w:r>
              <w:rPr>
                <w:sz w:val="22"/>
                <w:szCs w:val="22"/>
              </w:rPr>
              <w:t xml:space="preserve"> </w:t>
            </w:r>
          </w:p>
          <w:p w14:paraId="05A0B8DA" w14:textId="77777777" w:rsidR="00C95B35" w:rsidRPr="000C51A3" w:rsidRDefault="00C95B35" w:rsidP="00D726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to</w:t>
            </w:r>
            <w:proofErr w:type="gramEnd"/>
            <w:r>
              <w:rPr>
                <w:sz w:val="22"/>
                <w:szCs w:val="22"/>
              </w:rPr>
              <w:t xml:space="preserve"> date)</w:t>
            </w:r>
          </w:p>
        </w:tc>
        <w:tc>
          <w:tcPr>
            <w:tcW w:w="2988" w:type="dxa"/>
            <w:shd w:val="clear" w:color="auto" w:fill="auto"/>
          </w:tcPr>
          <w:p w14:paraId="01E0425D" w14:textId="77777777" w:rsidR="00C95B35" w:rsidRPr="000C51A3" w:rsidRDefault="00C95B35" w:rsidP="00D72656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3078FCDE" w14:textId="77777777" w:rsidR="00C95B35" w:rsidRDefault="00C95B35" w:rsidP="00C95B35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2811"/>
        <w:gridCol w:w="5387"/>
      </w:tblGrid>
      <w:tr w:rsidR="00C95B35" w:rsidRPr="000C51A3" w14:paraId="3755DAFB" w14:textId="77777777" w:rsidTr="00D72656">
        <w:tc>
          <w:tcPr>
            <w:tcW w:w="11016" w:type="dxa"/>
            <w:gridSpan w:val="3"/>
            <w:shd w:val="clear" w:color="auto" w:fill="E7E6E6"/>
            <w:vAlign w:val="center"/>
          </w:tcPr>
          <w:p w14:paraId="2C89A398" w14:textId="77777777" w:rsidR="00C95B35" w:rsidRPr="000C51A3" w:rsidRDefault="00C95B35" w:rsidP="00D72656">
            <w:pPr>
              <w:jc w:val="center"/>
              <w:rPr>
                <w:b/>
                <w:bCs/>
                <w:sz w:val="22"/>
                <w:szCs w:val="22"/>
              </w:rPr>
            </w:pPr>
            <w:r w:rsidRPr="000C51A3">
              <w:rPr>
                <w:b/>
                <w:bCs/>
                <w:sz w:val="22"/>
                <w:szCs w:val="22"/>
              </w:rPr>
              <w:t>BUDGET SUMMARY</w:t>
            </w:r>
          </w:p>
        </w:tc>
      </w:tr>
      <w:tr w:rsidR="00C95B35" w:rsidRPr="000C51A3" w14:paraId="4B388B69" w14:textId="77777777" w:rsidTr="00D72656">
        <w:tc>
          <w:tcPr>
            <w:tcW w:w="2628" w:type="dxa"/>
            <w:shd w:val="clear" w:color="auto" w:fill="F2F2F2"/>
          </w:tcPr>
          <w:p w14:paraId="73BEA413" w14:textId="77777777" w:rsidR="00C95B35" w:rsidRPr="000C51A3" w:rsidRDefault="00C95B35" w:rsidP="00D72656">
            <w:pPr>
              <w:spacing w:after="120"/>
              <w:jc w:val="right"/>
              <w:rPr>
                <w:sz w:val="22"/>
                <w:szCs w:val="22"/>
              </w:rPr>
            </w:pPr>
            <w:r w:rsidRPr="000C51A3">
              <w:rPr>
                <w:sz w:val="22"/>
                <w:szCs w:val="22"/>
              </w:rPr>
              <w:t>FY Allocation Amount</w:t>
            </w:r>
          </w:p>
        </w:tc>
        <w:tc>
          <w:tcPr>
            <w:tcW w:w="2880" w:type="dxa"/>
            <w:shd w:val="clear" w:color="auto" w:fill="auto"/>
          </w:tcPr>
          <w:p w14:paraId="73A96562" w14:textId="77777777" w:rsidR="00C95B35" w:rsidRPr="000C51A3" w:rsidRDefault="00C95B35" w:rsidP="00D72656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08" w:type="dxa"/>
            <w:vMerge w:val="restart"/>
            <w:shd w:val="clear" w:color="auto" w:fill="auto"/>
          </w:tcPr>
          <w:p w14:paraId="44A363CD" w14:textId="77777777" w:rsidR="00C95B35" w:rsidRPr="000C51A3" w:rsidRDefault="00C95B35" w:rsidP="00D72656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C51A3">
              <w:rPr>
                <w:b/>
                <w:bCs/>
                <w:sz w:val="22"/>
                <w:szCs w:val="22"/>
              </w:rPr>
              <w:t>Notes:</w:t>
            </w:r>
          </w:p>
        </w:tc>
      </w:tr>
      <w:tr w:rsidR="00C95B35" w:rsidRPr="000C51A3" w14:paraId="54532757" w14:textId="77777777" w:rsidTr="00D72656">
        <w:tc>
          <w:tcPr>
            <w:tcW w:w="2628" w:type="dxa"/>
            <w:shd w:val="clear" w:color="auto" w:fill="F2F2F2"/>
          </w:tcPr>
          <w:p w14:paraId="5349101D" w14:textId="77777777" w:rsidR="00C95B35" w:rsidRPr="000C51A3" w:rsidRDefault="00C95B35" w:rsidP="00D72656">
            <w:pPr>
              <w:spacing w:after="120"/>
              <w:jc w:val="right"/>
              <w:rPr>
                <w:sz w:val="22"/>
                <w:szCs w:val="22"/>
              </w:rPr>
            </w:pPr>
            <w:r w:rsidRPr="000C51A3">
              <w:rPr>
                <w:sz w:val="22"/>
                <w:szCs w:val="22"/>
              </w:rPr>
              <w:t xml:space="preserve">Spend-Down </w:t>
            </w:r>
            <w:proofErr w:type="gramStart"/>
            <w:r w:rsidRPr="000C51A3">
              <w:rPr>
                <w:sz w:val="22"/>
                <w:szCs w:val="22"/>
              </w:rPr>
              <w:t>Funds, if</w:t>
            </w:r>
            <w:proofErr w:type="gramEnd"/>
            <w:r w:rsidRPr="000C51A3">
              <w:rPr>
                <w:sz w:val="22"/>
                <w:szCs w:val="22"/>
              </w:rPr>
              <w:t xml:space="preserve"> any</w:t>
            </w:r>
          </w:p>
        </w:tc>
        <w:tc>
          <w:tcPr>
            <w:tcW w:w="2880" w:type="dxa"/>
            <w:shd w:val="clear" w:color="auto" w:fill="auto"/>
          </w:tcPr>
          <w:p w14:paraId="34FC01A0" w14:textId="77777777" w:rsidR="00C95B35" w:rsidRPr="000C51A3" w:rsidRDefault="00C95B35" w:rsidP="00D72656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08" w:type="dxa"/>
            <w:vMerge/>
            <w:shd w:val="clear" w:color="auto" w:fill="auto"/>
          </w:tcPr>
          <w:p w14:paraId="42D72FD7" w14:textId="77777777" w:rsidR="00C95B35" w:rsidRPr="000C51A3" w:rsidRDefault="00C95B35" w:rsidP="00D72656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C95B35" w:rsidRPr="000C51A3" w14:paraId="076DC215" w14:textId="77777777" w:rsidTr="00D72656">
        <w:tc>
          <w:tcPr>
            <w:tcW w:w="2628" w:type="dxa"/>
            <w:shd w:val="clear" w:color="auto" w:fill="F2F2F2"/>
          </w:tcPr>
          <w:p w14:paraId="15192573" w14:textId="77777777" w:rsidR="00C95B35" w:rsidRPr="000C51A3" w:rsidRDefault="00C95B35" w:rsidP="00D72656">
            <w:pPr>
              <w:spacing w:after="120"/>
              <w:jc w:val="right"/>
              <w:rPr>
                <w:sz w:val="22"/>
                <w:szCs w:val="22"/>
              </w:rPr>
            </w:pPr>
            <w:r w:rsidRPr="000C51A3">
              <w:rPr>
                <w:sz w:val="22"/>
                <w:szCs w:val="22"/>
              </w:rPr>
              <w:t xml:space="preserve">Funds Utilized </w:t>
            </w:r>
            <w:proofErr w:type="gramStart"/>
            <w:r w:rsidRPr="000C51A3">
              <w:rPr>
                <w:sz w:val="22"/>
                <w:szCs w:val="22"/>
              </w:rPr>
              <w:t>To</w:t>
            </w:r>
            <w:proofErr w:type="gramEnd"/>
            <w:r w:rsidRPr="000C51A3">
              <w:rPr>
                <w:sz w:val="22"/>
                <w:szCs w:val="22"/>
              </w:rPr>
              <w:t xml:space="preserve"> Date</w:t>
            </w:r>
          </w:p>
        </w:tc>
        <w:tc>
          <w:tcPr>
            <w:tcW w:w="2880" w:type="dxa"/>
            <w:shd w:val="clear" w:color="auto" w:fill="auto"/>
          </w:tcPr>
          <w:p w14:paraId="00BE7563" w14:textId="77777777" w:rsidR="00C95B35" w:rsidRPr="000C51A3" w:rsidRDefault="00C95B35" w:rsidP="00D72656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08" w:type="dxa"/>
            <w:vMerge/>
            <w:shd w:val="clear" w:color="auto" w:fill="auto"/>
          </w:tcPr>
          <w:p w14:paraId="25AA0AD1" w14:textId="77777777" w:rsidR="00C95B35" w:rsidRPr="000C51A3" w:rsidRDefault="00C95B35" w:rsidP="00D72656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  <w:tr w:rsidR="00C95B35" w:rsidRPr="000C51A3" w14:paraId="0982013E" w14:textId="77777777" w:rsidTr="00D72656">
        <w:tc>
          <w:tcPr>
            <w:tcW w:w="2628" w:type="dxa"/>
            <w:shd w:val="clear" w:color="auto" w:fill="F2F2F2"/>
          </w:tcPr>
          <w:p w14:paraId="18BB498E" w14:textId="77777777" w:rsidR="00C95B35" w:rsidRPr="000C51A3" w:rsidRDefault="00C95B35" w:rsidP="00D72656">
            <w:pPr>
              <w:spacing w:after="120"/>
              <w:jc w:val="right"/>
              <w:rPr>
                <w:b/>
                <w:bCs/>
                <w:sz w:val="22"/>
                <w:szCs w:val="22"/>
              </w:rPr>
            </w:pPr>
            <w:r w:rsidRPr="000C51A3">
              <w:rPr>
                <w:b/>
                <w:bCs/>
                <w:sz w:val="22"/>
                <w:szCs w:val="22"/>
              </w:rPr>
              <w:t>Remaining Funds</w:t>
            </w:r>
          </w:p>
        </w:tc>
        <w:tc>
          <w:tcPr>
            <w:tcW w:w="2880" w:type="dxa"/>
            <w:shd w:val="clear" w:color="auto" w:fill="auto"/>
          </w:tcPr>
          <w:p w14:paraId="640184F8" w14:textId="77777777" w:rsidR="00C95B35" w:rsidRPr="000C51A3" w:rsidRDefault="00C95B35" w:rsidP="00D72656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08" w:type="dxa"/>
            <w:vMerge/>
            <w:shd w:val="clear" w:color="auto" w:fill="auto"/>
          </w:tcPr>
          <w:p w14:paraId="2956FF04" w14:textId="77777777" w:rsidR="00C95B35" w:rsidRPr="000C51A3" w:rsidRDefault="00C95B35" w:rsidP="00D72656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</w:tbl>
    <w:p w14:paraId="5B765142" w14:textId="77777777" w:rsidR="00C95B35" w:rsidRDefault="00C95B35" w:rsidP="00C95B35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95B35" w:rsidRPr="000C51A3" w14:paraId="6C2F3A16" w14:textId="77777777" w:rsidTr="00D72656">
        <w:tc>
          <w:tcPr>
            <w:tcW w:w="11016" w:type="dxa"/>
            <w:shd w:val="clear" w:color="auto" w:fill="auto"/>
          </w:tcPr>
          <w:p w14:paraId="6518317B" w14:textId="77777777" w:rsidR="00C95B35" w:rsidRPr="000C51A3" w:rsidRDefault="00C95B35" w:rsidP="00D72656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C51A3">
              <w:rPr>
                <w:b/>
                <w:bCs/>
                <w:sz w:val="22"/>
                <w:szCs w:val="22"/>
              </w:rPr>
              <w:t>IEC MEETING DATES:</w:t>
            </w:r>
          </w:p>
        </w:tc>
      </w:tr>
    </w:tbl>
    <w:p w14:paraId="6AD4483D" w14:textId="77777777" w:rsidR="00C95B35" w:rsidRDefault="00C95B35" w:rsidP="00C95B35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95B35" w:rsidRPr="000C51A3" w14:paraId="37A6BE92" w14:textId="77777777" w:rsidTr="00D72656">
        <w:tc>
          <w:tcPr>
            <w:tcW w:w="11016" w:type="dxa"/>
            <w:shd w:val="clear" w:color="auto" w:fill="auto"/>
          </w:tcPr>
          <w:p w14:paraId="6CE43BE0" w14:textId="77777777" w:rsidR="00C95B35" w:rsidRPr="000C51A3" w:rsidRDefault="00C95B35" w:rsidP="00D72656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C51A3">
              <w:rPr>
                <w:b/>
                <w:bCs/>
                <w:sz w:val="22"/>
                <w:szCs w:val="22"/>
              </w:rPr>
              <w:t>ACCOMPLISHMENTS AND/OR ACTIVITES UNDERWAY:</w:t>
            </w:r>
          </w:p>
          <w:p w14:paraId="0AD9F9FD" w14:textId="77777777" w:rsidR="00C95B35" w:rsidRPr="000C51A3" w:rsidRDefault="00C95B35" w:rsidP="00D72656">
            <w:pPr>
              <w:spacing w:after="120"/>
              <w:rPr>
                <w:b/>
                <w:bCs/>
                <w:sz w:val="22"/>
                <w:szCs w:val="22"/>
              </w:rPr>
            </w:pPr>
          </w:p>
          <w:p w14:paraId="67580AE4" w14:textId="77777777" w:rsidR="00C95B35" w:rsidRPr="000C51A3" w:rsidRDefault="00C95B35" w:rsidP="00D72656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</w:tbl>
    <w:p w14:paraId="12E9B68B" w14:textId="77777777" w:rsidR="00C95B35" w:rsidRDefault="00C95B35" w:rsidP="00C95B35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95B35" w:rsidRPr="000C51A3" w14:paraId="2FB13478" w14:textId="77777777" w:rsidTr="00D72656">
        <w:tc>
          <w:tcPr>
            <w:tcW w:w="11016" w:type="dxa"/>
            <w:shd w:val="clear" w:color="auto" w:fill="auto"/>
          </w:tcPr>
          <w:p w14:paraId="2B0C9B42" w14:textId="77777777" w:rsidR="00C95B35" w:rsidRPr="000C51A3" w:rsidRDefault="00C95B35" w:rsidP="00D72656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0C51A3">
              <w:rPr>
                <w:b/>
                <w:bCs/>
                <w:sz w:val="22"/>
                <w:szCs w:val="22"/>
              </w:rPr>
              <w:t>UNIQUE PROBLEMS ENCOUNTERED:</w:t>
            </w:r>
          </w:p>
          <w:p w14:paraId="1DAD05A0" w14:textId="77777777" w:rsidR="00C95B35" w:rsidRPr="000C51A3" w:rsidRDefault="00C95B35" w:rsidP="00D72656">
            <w:pPr>
              <w:spacing w:after="120"/>
              <w:rPr>
                <w:b/>
                <w:bCs/>
                <w:sz w:val="22"/>
                <w:szCs w:val="22"/>
              </w:rPr>
            </w:pPr>
          </w:p>
          <w:p w14:paraId="11BD8C04" w14:textId="77777777" w:rsidR="00C95B35" w:rsidRPr="000C51A3" w:rsidRDefault="00C95B35" w:rsidP="00D72656">
            <w:pPr>
              <w:spacing w:after="120"/>
              <w:rPr>
                <w:b/>
                <w:bCs/>
                <w:sz w:val="22"/>
                <w:szCs w:val="22"/>
              </w:rPr>
            </w:pPr>
          </w:p>
        </w:tc>
      </w:tr>
    </w:tbl>
    <w:p w14:paraId="3C36B038" w14:textId="77777777" w:rsidR="00C95B35" w:rsidRPr="00C95B35" w:rsidRDefault="00C95B35" w:rsidP="00C95B35">
      <w:pPr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5"/>
        <w:gridCol w:w="3195"/>
      </w:tblGrid>
      <w:tr w:rsidR="00C95B35" w14:paraId="6BB5E0EE" w14:textId="77777777" w:rsidTr="00D72656">
        <w:trPr>
          <w:trHeight w:val="720"/>
        </w:trPr>
        <w:tc>
          <w:tcPr>
            <w:tcW w:w="7758" w:type="dxa"/>
            <w:shd w:val="clear" w:color="auto" w:fill="auto"/>
          </w:tcPr>
          <w:p w14:paraId="191318E8" w14:textId="77777777" w:rsidR="00C95B35" w:rsidRDefault="00C95B35" w:rsidP="00D72656">
            <w:r>
              <w:t>IEC Chair Signature:</w:t>
            </w:r>
          </w:p>
        </w:tc>
        <w:tc>
          <w:tcPr>
            <w:tcW w:w="3258" w:type="dxa"/>
            <w:shd w:val="clear" w:color="auto" w:fill="auto"/>
          </w:tcPr>
          <w:p w14:paraId="0CAF377A" w14:textId="77777777" w:rsidR="00C95B35" w:rsidRDefault="00C95B35" w:rsidP="00D72656">
            <w:r>
              <w:t>Date:</w:t>
            </w:r>
          </w:p>
          <w:p w14:paraId="38F009D4" w14:textId="77777777" w:rsidR="00C95B35" w:rsidRDefault="00C95B35" w:rsidP="00D72656"/>
        </w:tc>
      </w:tr>
    </w:tbl>
    <w:p w14:paraId="4D244944" w14:textId="323CD734" w:rsidR="009C7CB1" w:rsidRPr="00C95B35" w:rsidRDefault="009C7CB1" w:rsidP="00C95B35"/>
    <w:sectPr w:rsidR="009C7CB1" w:rsidRPr="00C95B35" w:rsidSect="009C7C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1ED"/>
    <w:multiLevelType w:val="hybridMultilevel"/>
    <w:tmpl w:val="62ACD5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E6F13"/>
    <w:multiLevelType w:val="hybridMultilevel"/>
    <w:tmpl w:val="9338327E"/>
    <w:lvl w:ilvl="0" w:tplc="4FD2BC66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86C4C"/>
    <w:multiLevelType w:val="hybridMultilevel"/>
    <w:tmpl w:val="6748A818"/>
    <w:lvl w:ilvl="0" w:tplc="4FD2BC66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C4609"/>
    <w:multiLevelType w:val="hybridMultilevel"/>
    <w:tmpl w:val="3B267D6A"/>
    <w:lvl w:ilvl="0" w:tplc="4FD2BC66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51335"/>
    <w:multiLevelType w:val="hybridMultilevel"/>
    <w:tmpl w:val="16868CBE"/>
    <w:lvl w:ilvl="0" w:tplc="4FD2BC66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F28CB"/>
    <w:multiLevelType w:val="hybridMultilevel"/>
    <w:tmpl w:val="4EF2F16E"/>
    <w:lvl w:ilvl="0" w:tplc="4FD2BC66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C6F52"/>
    <w:multiLevelType w:val="hybridMultilevel"/>
    <w:tmpl w:val="B8CA93AA"/>
    <w:lvl w:ilvl="0" w:tplc="4FD2BC66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F5ABE"/>
    <w:multiLevelType w:val="hybridMultilevel"/>
    <w:tmpl w:val="ABDA428C"/>
    <w:lvl w:ilvl="0" w:tplc="4FD2BC66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5467C"/>
    <w:multiLevelType w:val="hybridMultilevel"/>
    <w:tmpl w:val="9F308FAA"/>
    <w:lvl w:ilvl="0" w:tplc="FA1CB64C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377EF"/>
    <w:multiLevelType w:val="hybridMultilevel"/>
    <w:tmpl w:val="F8CE9ECA"/>
    <w:lvl w:ilvl="0" w:tplc="4FD2BC66">
      <w:start w:val="1"/>
      <w:numFmt w:val="bullet"/>
      <w:lvlText w:val=""/>
      <w:lvlJc w:val="center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DD56D1"/>
    <w:multiLevelType w:val="hybridMultilevel"/>
    <w:tmpl w:val="42E6C74E"/>
    <w:lvl w:ilvl="0" w:tplc="7960D024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B1"/>
    <w:rsid w:val="000056C1"/>
    <w:rsid w:val="00266561"/>
    <w:rsid w:val="00824234"/>
    <w:rsid w:val="009C7CB1"/>
    <w:rsid w:val="00A26B57"/>
    <w:rsid w:val="00AD2024"/>
    <w:rsid w:val="00C95B35"/>
    <w:rsid w:val="00F6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43380"/>
  <w15:chartTrackingRefBased/>
  <w15:docId w15:val="{142D367B-D98E-49C0-8538-5DD366BA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7CB1"/>
    <w:pPr>
      <w:jc w:val="center"/>
      <w:outlineLvl w:val="0"/>
    </w:pPr>
    <w:rPr>
      <w:rFonts w:ascii="Tahoma" w:hAnsi="Tahoma"/>
      <w:b/>
      <w:caps/>
      <w:color w:val="FFFFFF"/>
    </w:rPr>
  </w:style>
  <w:style w:type="paragraph" w:styleId="Heading2">
    <w:name w:val="heading 2"/>
    <w:basedOn w:val="Normal"/>
    <w:next w:val="Normal"/>
    <w:link w:val="Heading2Char"/>
    <w:qFormat/>
    <w:rsid w:val="009C7CB1"/>
    <w:pPr>
      <w:jc w:val="center"/>
      <w:outlineLvl w:val="1"/>
    </w:pPr>
    <w:rPr>
      <w:rFonts w:ascii="Tahoma" w:hAnsi="Tahoma"/>
      <w:b/>
      <w:cap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7CB1"/>
    <w:rPr>
      <w:rFonts w:ascii="Tahoma" w:eastAsia="Times New Roman" w:hAnsi="Tahoma" w:cs="Times New Roman"/>
      <w:b/>
      <w:caps/>
      <w:color w:val="FFFFFF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C7CB1"/>
    <w:rPr>
      <w:rFonts w:ascii="Tahoma" w:eastAsia="Times New Roman" w:hAnsi="Tahoma" w:cs="Times New Roman"/>
      <w:b/>
      <w:caps/>
      <w:sz w:val="16"/>
      <w:szCs w:val="16"/>
    </w:rPr>
  </w:style>
  <w:style w:type="paragraph" w:styleId="ListParagraph">
    <w:name w:val="List Paragraph"/>
    <w:basedOn w:val="Normal"/>
    <w:uiPriority w:val="34"/>
    <w:qFormat/>
    <w:rsid w:val="009C7CB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Ayers</dc:creator>
  <cp:keywords/>
  <dc:description/>
  <cp:lastModifiedBy>Trista Ayers</cp:lastModifiedBy>
  <cp:revision>2</cp:revision>
  <cp:lastPrinted>2022-03-17T14:58:00Z</cp:lastPrinted>
  <dcterms:created xsi:type="dcterms:W3CDTF">2022-03-17T15:07:00Z</dcterms:created>
  <dcterms:modified xsi:type="dcterms:W3CDTF">2022-03-17T15:07:00Z</dcterms:modified>
</cp:coreProperties>
</file>